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BA4F" w14:textId="77777777" w:rsidR="00732188" w:rsidRDefault="00732188">
      <w:pPr>
        <w:rPr>
          <w:lang w:val="en-US"/>
        </w:rPr>
      </w:pPr>
    </w:p>
    <w:p w14:paraId="49AC8BE7" w14:textId="77777777" w:rsidR="00353E9A" w:rsidRDefault="00353E9A">
      <w:pPr>
        <w:rPr>
          <w:lang w:val="en-US"/>
        </w:rPr>
      </w:pPr>
    </w:p>
    <w:p w14:paraId="7323ADDC" w14:textId="77777777" w:rsidR="00353E9A" w:rsidRPr="00353E9A" w:rsidRDefault="00353E9A" w:rsidP="00353E9A"/>
    <w:p w14:paraId="3AD1B88C" w14:textId="77777777" w:rsidR="00353E9A" w:rsidRPr="00353E9A" w:rsidRDefault="00353E9A" w:rsidP="00353E9A">
      <w:hyperlink r:id="rId4" w:tooltip="https://www.dropbox.com/scl/fi/yt5dptsf9u8o5slqe0wv8/charlotte-tozer-book-1.mp3?rlkey=5hrmf94smaliie3xjlb9qyldt&amp;st=sa5zo01j&amp;dl=0" w:history="1">
        <w:r w:rsidRPr="00353E9A">
          <w:rPr>
            <w:rStyle w:val="Hyperlink"/>
          </w:rPr>
          <w:t>https://www.dropbox.com/scl/fi/yt5dptsf9u8o5slqe0wv8/charlotte-tozer-book-1.mp3?rlkey=5hrmf94smaliie3xjlb9qyldt&amp;st=sa5zo01j&amp;dl=0</w:t>
        </w:r>
      </w:hyperlink>
    </w:p>
    <w:p w14:paraId="1AA1B4CB" w14:textId="77777777" w:rsidR="00353E9A" w:rsidRPr="00353E9A" w:rsidRDefault="00353E9A" w:rsidP="00353E9A"/>
    <w:p w14:paraId="48A192BB" w14:textId="77777777" w:rsidR="00353E9A" w:rsidRPr="00353E9A" w:rsidRDefault="00353E9A" w:rsidP="00353E9A">
      <w:hyperlink r:id="rId5" w:tooltip="https://www.dropbox.com/scl/fi/6vfencl19nqlc2439h57q/charlotte-tozer-corporate-1.mp3?rlkey=z1ezixozof7tirifdpgsphm8f&amp;st=jy6zetrf&amp;dl=0" w:history="1">
        <w:r w:rsidRPr="00353E9A">
          <w:rPr>
            <w:rStyle w:val="Hyperlink"/>
          </w:rPr>
          <w:t>https://www.dropbox.com/scl/fi/6vfencl19nqlc2439h57q/charlotte-tozer-corporate-1.mp3?rlkey=z1ezixozof7tirifdpgsphm8f&amp;st=jy6zetrf&amp;dl=0</w:t>
        </w:r>
      </w:hyperlink>
    </w:p>
    <w:p w14:paraId="778BFDC0" w14:textId="77777777" w:rsidR="00353E9A" w:rsidRPr="00353E9A" w:rsidRDefault="00353E9A">
      <w:pPr>
        <w:rPr>
          <w:lang w:val="en-US"/>
        </w:rPr>
      </w:pPr>
    </w:p>
    <w:sectPr w:rsidR="00353E9A" w:rsidRPr="00353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9A"/>
    <w:rsid w:val="00353E9A"/>
    <w:rsid w:val="00732188"/>
    <w:rsid w:val="00E050BE"/>
    <w:rsid w:val="00F1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A03C"/>
  <w15:chartTrackingRefBased/>
  <w15:docId w15:val="{85B163D8-F17D-4AE0-BEAB-4D7A1C09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E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E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E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E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E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E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E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E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3E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opbox.com/scl/fi/6vfencl19nqlc2439h57q/charlotte-tozer-corporate-1.mp3?rlkey=z1ezixozof7tirifdpgsphm8f&amp;st=jy6zetrf&amp;dl=0" TargetMode="External"/><Relationship Id="rId4" Type="http://schemas.openxmlformats.org/officeDocument/2006/relationships/hyperlink" Target="https://www.dropbox.com/scl/fi/yt5dptsf9u8o5slqe0wv8/charlotte-tozer-book-1.mp3?rlkey=5hrmf94smaliie3xjlb9qyldt&amp;st=sa5zo01j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Tozer</dc:creator>
  <cp:keywords/>
  <dc:description/>
  <cp:lastModifiedBy>Wendy Tozer</cp:lastModifiedBy>
  <cp:revision>1</cp:revision>
  <dcterms:created xsi:type="dcterms:W3CDTF">2026-03-04T09:25:00Z</dcterms:created>
  <dcterms:modified xsi:type="dcterms:W3CDTF">2026-03-04T09:26:00Z</dcterms:modified>
</cp:coreProperties>
</file>